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:rsidR="0094691A" w:rsidRPr="000D5C3F" w:rsidRDefault="006E7239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 თამარ ზარანდიას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:rsidR="0094691A" w:rsidRDefault="0094691A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>________________</w:t>
      </w:r>
      <w:r>
        <w:rPr>
          <w:rFonts w:ascii="Sylfaen" w:hAnsi="Sylfaen"/>
          <w:sz w:val="24"/>
          <w:szCs w:val="24"/>
          <w:lang w:val="ka-GE"/>
        </w:rPr>
        <w:t>__</w:t>
      </w:r>
    </w:p>
    <w:p w:rsidR="006E7239" w:rsidRPr="000D5C3F" w:rsidRDefault="006E7239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(პ.ნ./მობილური____________________________________________)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</w:t>
      </w:r>
      <w:r w:rsidR="00927445">
        <w:rPr>
          <w:rFonts w:ascii="Sylfaen" w:hAnsi="Sylfaen"/>
          <w:sz w:val="24"/>
          <w:szCs w:val="24"/>
          <w:lang w:val="ka-GE"/>
        </w:rPr>
        <w:t>201</w:t>
      </w:r>
      <w:r w:rsidR="006E7239">
        <w:rPr>
          <w:rFonts w:ascii="Sylfaen" w:hAnsi="Sylfaen"/>
          <w:sz w:val="24"/>
          <w:szCs w:val="24"/>
          <w:lang w:val="ka-GE"/>
        </w:rPr>
        <w:t>7</w:t>
      </w:r>
      <w:r w:rsidR="00927445">
        <w:rPr>
          <w:rFonts w:ascii="Sylfaen" w:hAnsi="Sylfaen"/>
          <w:sz w:val="24"/>
          <w:szCs w:val="24"/>
          <w:lang w:val="ka-GE"/>
        </w:rPr>
        <w:t>–201</w:t>
      </w:r>
      <w:r w:rsidR="006E7239">
        <w:rPr>
          <w:rFonts w:ascii="Sylfaen" w:hAnsi="Sylfaen"/>
          <w:sz w:val="24"/>
          <w:szCs w:val="24"/>
          <w:lang w:val="ka-GE"/>
        </w:rPr>
        <w:t>8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 w:rsidR="00593171">
        <w:rPr>
          <w:rFonts w:ascii="Sylfaen" w:hAnsi="Sylfaen"/>
          <w:sz w:val="24"/>
          <w:szCs w:val="24"/>
          <w:lang w:val="ka-GE"/>
        </w:rPr>
        <w:t>გაზაფხულის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:rsidR="00A47BA4" w:rsidRDefault="00A47BA4"/>
    <w:sectPr w:rsidR="00A47BA4" w:rsidSect="00383B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91A"/>
    <w:rsid w:val="00027613"/>
    <w:rsid w:val="00076DCE"/>
    <w:rsid w:val="000D3488"/>
    <w:rsid w:val="001D5510"/>
    <w:rsid w:val="00203E98"/>
    <w:rsid w:val="0020433F"/>
    <w:rsid w:val="003378C5"/>
    <w:rsid w:val="00383B05"/>
    <w:rsid w:val="00582C44"/>
    <w:rsid w:val="00593171"/>
    <w:rsid w:val="00626969"/>
    <w:rsid w:val="006948DC"/>
    <w:rsid w:val="006E641B"/>
    <w:rsid w:val="006E7239"/>
    <w:rsid w:val="00807EB6"/>
    <w:rsid w:val="00927445"/>
    <w:rsid w:val="0094691A"/>
    <w:rsid w:val="009A19A5"/>
    <w:rsid w:val="009C2801"/>
    <w:rsid w:val="00A47BA4"/>
    <w:rsid w:val="00A76285"/>
    <w:rsid w:val="00B979EC"/>
    <w:rsid w:val="00C60569"/>
    <w:rsid w:val="00CA56D4"/>
    <w:rsid w:val="00D577FF"/>
    <w:rsid w:val="00E469E1"/>
    <w:rsid w:val="00E63E76"/>
    <w:rsid w:val="00E96621"/>
    <w:rsid w:val="00F163CD"/>
    <w:rsid w:val="00F3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833</Characters>
  <Application>Microsoft Office Word</Application>
  <DocSecurity>0</DocSecurity>
  <Lines>6</Lines>
  <Paragraphs>1</Paragraphs>
  <ScaleCrop>false</ScaleCrop>
  <Company>TSU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vano khuntsaria</cp:lastModifiedBy>
  <cp:revision>19</cp:revision>
  <dcterms:created xsi:type="dcterms:W3CDTF">2011-09-13T06:06:00Z</dcterms:created>
  <dcterms:modified xsi:type="dcterms:W3CDTF">2018-02-19T07:13:00Z</dcterms:modified>
</cp:coreProperties>
</file>